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2246934</wp:posOffset>
            </wp:positionH>
            <wp:positionV relativeFrom="paragraph">
              <wp:posOffset>-494030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bookmarkStart w:id="0" w:name="_GoBack"/>
      <w:bookmarkEnd w:id="0"/>
      <w:r w:rsidR="00A30BA0">
        <w:rPr>
          <w:rFonts w:ascii="Times New Roman" w:hAnsi="Times New Roman" w:cs="Times New Roman"/>
          <w:sz w:val="24"/>
          <w:szCs w:val="24"/>
        </w:rPr>
        <w:t>VI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D9C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B661E9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B661E9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792"/>
        <w:gridCol w:w="3788"/>
        <w:gridCol w:w="940"/>
        <w:gridCol w:w="651"/>
        <w:gridCol w:w="607"/>
        <w:gridCol w:w="763"/>
        <w:gridCol w:w="983"/>
      </w:tblGrid>
      <w:tr w:rsidR="009B29C9" w:rsidRPr="009B29C9" w:rsidTr="009B29C9">
        <w:trPr>
          <w:trHeight w:val="426"/>
        </w:trPr>
        <w:tc>
          <w:tcPr>
            <w:tcW w:w="46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9C9" w:rsidRPr="009B29C9" w:rsidRDefault="009B29C9" w:rsidP="009B29C9">
            <w:pPr>
              <w:pStyle w:val="TableParagraph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306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70" w:line="357" w:lineRule="auto"/>
              <w:ind w:left="107" w:right="5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DESCRIÇÃO DETALHADA DOS SERVIÇOS (CONFORME TERMO DE</w:t>
            </w:r>
            <w:r w:rsidRPr="009B29C9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REFERÊNCIA)</w:t>
            </w:r>
          </w:p>
        </w:tc>
        <w:tc>
          <w:tcPr>
            <w:tcW w:w="297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</w:p>
        </w:tc>
        <w:tc>
          <w:tcPr>
            <w:tcW w:w="424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398" w:type="pct"/>
            <w:vMerge w:val="restar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109" w:type="pct"/>
            <w:gridSpan w:val="2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before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9B29C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9B29C9" w:rsidRPr="009B29C9" w:rsidTr="009B29C9">
        <w:trPr>
          <w:trHeight w:val="311"/>
        </w:trPr>
        <w:tc>
          <w:tcPr>
            <w:tcW w:w="46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  <w:shd w:val="clear" w:color="auto" w:fill="EDEBE1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top w:val="nil"/>
            </w:tcBorders>
            <w:shd w:val="clear" w:color="auto" w:fill="EDEBE1"/>
            <w:vAlign w:val="center"/>
          </w:tcPr>
          <w:p w:rsidR="009B29C9" w:rsidRPr="009B29C9" w:rsidRDefault="009B29C9" w:rsidP="009B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  <w:tc>
          <w:tcPr>
            <w:tcW w:w="619" w:type="pct"/>
            <w:shd w:val="clear" w:color="auto" w:fill="EDEBE1"/>
            <w:vAlign w:val="center"/>
          </w:tcPr>
          <w:p w:rsidR="009B29C9" w:rsidRPr="009B29C9" w:rsidRDefault="009B29C9" w:rsidP="009B29C9">
            <w:pPr>
              <w:pStyle w:val="TableParagraph"/>
              <w:spacing w:line="20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4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9C9" w:rsidRPr="009B29C9" w:rsidTr="009B29C9">
        <w:trPr>
          <w:trHeight w:val="347"/>
        </w:trPr>
        <w:tc>
          <w:tcPr>
            <w:tcW w:w="46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B29C9" w:rsidRPr="009B29C9" w:rsidRDefault="009B29C9" w:rsidP="009B29C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B661E9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45328D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45328D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Ttulo1"/>
        <w:ind w:left="1425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45328D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B29C9" w:rsidRPr="009B29C9" w:rsidSect="00583A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29C9"/>
    <w:rsid w:val="001B15FC"/>
    <w:rsid w:val="003B5FC3"/>
    <w:rsid w:val="0045328D"/>
    <w:rsid w:val="004A5A10"/>
    <w:rsid w:val="00583ADD"/>
    <w:rsid w:val="009B29C9"/>
    <w:rsid w:val="00A30BA0"/>
    <w:rsid w:val="00AC7023"/>
    <w:rsid w:val="00B22D23"/>
    <w:rsid w:val="00B661E9"/>
    <w:rsid w:val="00FA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308</Words>
  <Characters>1664</Characters>
  <Application>Microsoft Office Word</Application>
  <DocSecurity>0</DocSecurity>
  <Lines>13</Lines>
  <Paragraphs>3</Paragraphs>
  <ScaleCrop>false</ScaleCrop>
  <Company>Grizli777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gessiane </cp:lastModifiedBy>
  <cp:revision>6</cp:revision>
  <dcterms:created xsi:type="dcterms:W3CDTF">2021-09-09T15:05:00Z</dcterms:created>
  <dcterms:modified xsi:type="dcterms:W3CDTF">2024-04-15T14:54:00Z</dcterms:modified>
</cp:coreProperties>
</file>